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B8" w:rsidRDefault="00B738B8"/>
    <w:p w:rsidR="00532D16" w:rsidRDefault="00B738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2D16" w:rsidRPr="007639CE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532D16" w:rsidRPr="007639CE">
        <w:rPr>
          <w:rFonts w:ascii="Times New Roman" w:hAnsi="Times New Roman" w:cs="Times New Roman"/>
          <w:b/>
          <w:sz w:val="24"/>
          <w:szCs w:val="24"/>
        </w:rPr>
        <w:t xml:space="preserve">Муса  </w:t>
      </w:r>
      <w:proofErr w:type="spellStart"/>
      <w:r w:rsidR="00532D16" w:rsidRPr="007639CE">
        <w:rPr>
          <w:rFonts w:ascii="Times New Roman" w:hAnsi="Times New Roman" w:cs="Times New Roman"/>
          <w:b/>
          <w:sz w:val="24"/>
          <w:szCs w:val="24"/>
        </w:rPr>
        <w:t>Джалиль</w:t>
      </w:r>
      <w:proofErr w:type="spellEnd"/>
      <w:proofErr w:type="gramEnd"/>
      <w:r w:rsidR="00532D16" w:rsidRPr="007639CE">
        <w:rPr>
          <w:rFonts w:ascii="Times New Roman" w:hAnsi="Times New Roman" w:cs="Times New Roman"/>
          <w:b/>
          <w:sz w:val="24"/>
          <w:szCs w:val="24"/>
        </w:rPr>
        <w:t xml:space="preserve"> в наших сердцах»  "Муса </w:t>
      </w:r>
      <w:proofErr w:type="spellStart"/>
      <w:r w:rsidR="00532D16" w:rsidRPr="007639CE">
        <w:rPr>
          <w:rFonts w:ascii="Times New Roman" w:hAnsi="Times New Roman" w:cs="Times New Roman"/>
          <w:b/>
          <w:sz w:val="24"/>
          <w:szCs w:val="24"/>
        </w:rPr>
        <w:t>Җәлил</w:t>
      </w:r>
      <w:proofErr w:type="spellEnd"/>
      <w:r w:rsidR="00532D16" w:rsidRPr="007639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D16" w:rsidRPr="007639CE">
        <w:rPr>
          <w:rFonts w:ascii="Times New Roman" w:hAnsi="Times New Roman" w:cs="Times New Roman"/>
          <w:b/>
          <w:sz w:val="24"/>
          <w:szCs w:val="24"/>
        </w:rPr>
        <w:t>безнең</w:t>
      </w:r>
      <w:proofErr w:type="spellEnd"/>
      <w:r w:rsidR="00532D16" w:rsidRPr="007639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2D16" w:rsidRPr="007639CE">
        <w:rPr>
          <w:rFonts w:ascii="Times New Roman" w:hAnsi="Times New Roman" w:cs="Times New Roman"/>
          <w:b/>
          <w:sz w:val="24"/>
          <w:szCs w:val="24"/>
        </w:rPr>
        <w:t>йөрәкләрдә</w:t>
      </w:r>
      <w:proofErr w:type="spellEnd"/>
      <w:r w:rsidR="00532D16" w:rsidRPr="007639CE">
        <w:rPr>
          <w:rFonts w:ascii="Times New Roman" w:hAnsi="Times New Roman" w:cs="Times New Roman"/>
          <w:b/>
          <w:sz w:val="24"/>
          <w:szCs w:val="24"/>
        </w:rPr>
        <w:t>»</w:t>
      </w:r>
    </w:p>
    <w:p w:rsidR="00E51138" w:rsidRDefault="00E51138">
      <w:pPr>
        <w:rPr>
          <w:rFonts w:ascii="Times New Roman" w:hAnsi="Times New Roman" w:cs="Times New Roman"/>
          <w:b/>
          <w:sz w:val="24"/>
          <w:szCs w:val="24"/>
        </w:rPr>
      </w:pPr>
    </w:p>
    <w:p w:rsidR="00E51138" w:rsidRDefault="00E51138" w:rsidP="00E51138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</w:pPr>
      <w:r w:rsidRPr="00186D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нашем детском саду </w:t>
      </w:r>
      <w:r w:rsidRPr="00532D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прошло мероприятие, посвященное памяти Мусы </w:t>
      </w:r>
      <w:proofErr w:type="spellStart"/>
      <w:r w:rsidRPr="00532D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Джалиля</w:t>
      </w:r>
      <w:proofErr w:type="spellEnd"/>
      <w:r w:rsidRPr="00532D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 наше время очень важно воспитание гражданина – патриота Родины. Наши дети должны знать своих героев – тех, кто боролс</w:t>
      </w:r>
      <w:r w:rsidRPr="00186D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 и геройски отдавал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свои жизни</w:t>
      </w:r>
      <w:r w:rsidRPr="00186D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наше счастливое детство. </w:t>
      </w:r>
      <w:r w:rsidRPr="00532D1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Целью данного мероприятия было познакомить детей с жизнью</w:t>
      </w:r>
      <w:r w:rsidRPr="00186DA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творчеством поэта М.Джалиля.</w:t>
      </w:r>
      <w:r w:rsidRPr="00186DA8">
        <w:rPr>
          <w:rStyle w:val="s1"/>
          <w:rFonts w:ascii="Times New Roman" w:hAnsi="Times New Roman" w:cs="Times New Roman"/>
          <w:color w:val="000000"/>
          <w:sz w:val="24"/>
          <w:szCs w:val="24"/>
        </w:rPr>
        <w:t>В ходе мероприятия дети узнали об интересных фактах из жизни, о его непростых детских и юношеских годах, литературной деятельности, о том, как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 он воевал, попал в плен.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Муса Джалиль прожил 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всего 39 лет , но сумел оставить о себе добрую память, которая идет от поколения к поколению. На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празднике 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дети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с трепетом и в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о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лнением рассказывали стихи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великого татарского поэта, написанные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детей..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Конкурс рисунков    никого не оставил равнодушным, все проявили старание. Сами дети провели интересные 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экскурсии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Под веселые задорные татарские мелодии дети играли и танцевали. </w:t>
      </w:r>
      <w:r w:rsidRPr="00186DA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Pr="0007046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Подобные мероприятия, посвященные таким легендарным личностям, как Муса </w:t>
      </w:r>
      <w:proofErr w:type="spellStart"/>
      <w:r w:rsidRPr="0007046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Джалиль</w:t>
      </w:r>
      <w:proofErr w:type="spellEnd"/>
      <w:r w:rsidRPr="0007046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, помогают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воспитывать  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детей  уважение ,гордость  и люб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овь  к своей  Родине.</w:t>
      </w:r>
    </w:p>
    <w:p w:rsidR="00E51138" w:rsidRPr="00532D16" w:rsidRDefault="00E51138" w:rsidP="00E51138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</w:pP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Безнең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бакчасында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Муса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Җәлил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истәлегенә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багышланган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чара узды.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Хәзерге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вакытта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гражданин –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Ватан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патриоты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тәрбияләү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бик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мөһим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Безнең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үз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геройларын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–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безнең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бәхетле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балачак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өчен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көрәшкән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батырларча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биргән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кешеләрне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белергә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тиеш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Әлеге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чараның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максаты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балаларны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шагыйрьнең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тормыш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юлы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иҗаты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таныштыру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иде.Чара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барышында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тормыштан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кызыклы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фактлар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аның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яшүсмерләр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еллары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әдәби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эшчәнлеге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аның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ничек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сугышуы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әсирлеккә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эләгүе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турында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белделәр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Муса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Җәлил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39 ел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гына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яшәсә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дә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буыннан-буынга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баручы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якты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истәлекне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калдыра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алды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Бәйрәмдә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бик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дулкынланып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бөек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татар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шагыйренең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өчен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язылган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шигырьләрен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proofErr w:type="gram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сөйләделәр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..</w:t>
      </w:r>
      <w:proofErr w:type="gram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Рәсем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конкурсы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беркемне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дә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битараф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калдырмады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барысы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да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тырышлык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күрсәтте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үзләре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кызыклы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экскурсияләр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уздырдылар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Күңелле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татар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көйләре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астында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уйнадылар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биеделәр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. Муса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Җәлил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кебек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легендар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шәхесләргә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багышланган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мондый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чаралар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балаларда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үз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Ватаннарына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карата </w:t>
      </w:r>
      <w:proofErr w:type="spellStart"/>
      <w:proofErr w:type="gram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хөрмәт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,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горурлык</w:t>
      </w:r>
      <w:proofErr w:type="spellEnd"/>
      <w:proofErr w:type="gram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мәхәббәт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тәрбияләргә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ярдәм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>итә</w:t>
      </w:r>
      <w:proofErr w:type="spellEnd"/>
      <w:r w:rsidRPr="00F57A1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4F4F4"/>
          <w:lang w:eastAsia="ru-RU"/>
        </w:rPr>
        <w:t xml:space="preserve"> .</w:t>
      </w:r>
    </w:p>
    <w:p w:rsidR="00E51138" w:rsidRPr="00070464" w:rsidRDefault="00E51138" w:rsidP="00E51138">
      <w:pPr>
        <w:rPr>
          <w:rFonts w:ascii="Times New Roman" w:hAnsi="Times New Roman" w:cs="Times New Roman"/>
          <w:color w:val="000000" w:themeColor="text1"/>
        </w:rPr>
      </w:pPr>
    </w:p>
    <w:p w:rsidR="00E51138" w:rsidRPr="007639CE" w:rsidRDefault="00E51138">
      <w:pPr>
        <w:rPr>
          <w:rFonts w:ascii="Times New Roman" w:hAnsi="Times New Roman" w:cs="Times New Roman"/>
          <w:b/>
          <w:sz w:val="24"/>
          <w:szCs w:val="24"/>
        </w:rPr>
      </w:pPr>
    </w:p>
    <w:p w:rsidR="007639CE" w:rsidRDefault="00E511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18000" cy="3238500"/>
            <wp:effectExtent l="0" t="0" r="6350" b="0"/>
            <wp:docPr id="1" name="Рисунок 1" descr="C:\Users\Ильдар\Desktop\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Общ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155" cy="323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138" w:rsidRDefault="00E511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79340" cy="3659505"/>
            <wp:effectExtent l="0" t="0" r="0" b="0"/>
            <wp:docPr id="2" name="Рисунок 2" descr="C:\Users\Ильдар\Desktop\С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Ст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73" t="2658" r="7973" b="-2658"/>
                    <a:stretch/>
                  </pic:blipFill>
                  <pic:spPr bwMode="auto">
                    <a:xfrm>
                      <a:off x="0" y="0"/>
                      <a:ext cx="4884851" cy="366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38" w:rsidRDefault="00E51138">
      <w:pPr>
        <w:rPr>
          <w:rFonts w:ascii="Times New Roman" w:hAnsi="Times New Roman" w:cs="Times New Roman"/>
          <w:b/>
          <w:sz w:val="24"/>
          <w:szCs w:val="24"/>
        </w:rPr>
      </w:pPr>
    </w:p>
    <w:p w:rsidR="00B86CD4" w:rsidRDefault="00E5113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00337" cy="3600450"/>
            <wp:effectExtent l="0" t="0" r="5080" b="0"/>
            <wp:docPr id="4" name="Рисунок 4" descr="C:\Users\Ильдар\Desktop\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С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43" cy="360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13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</w:t>
      </w: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6525" cy="4214465"/>
            <wp:effectExtent l="0" t="0" r="0" b="0"/>
            <wp:docPr id="6" name="Рисунок 6" descr="C:\Users\Ильдар\Desktop\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Ст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7515" r="-2083" b="-1"/>
                    <a:stretch/>
                  </pic:blipFill>
                  <pic:spPr bwMode="auto">
                    <a:xfrm>
                      <a:off x="0" y="0"/>
                      <a:ext cx="2680842" cy="422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E51138" w:rsidRDefault="00E5113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</w:t>
      </w: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438CC4" wp14:editId="487C17BD">
            <wp:extent cx="2443163" cy="3257550"/>
            <wp:effectExtent l="0" t="0" r="0" b="0"/>
            <wp:docPr id="8" name="Рисунок 8" descr="C:\Users\Ильдар\Desktop\С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Desktop\Ст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63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B86C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E51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62225" cy="3416300"/>
            <wp:effectExtent l="0" t="0" r="9525" b="0"/>
            <wp:docPr id="7" name="Рисунок 7" descr="C:\Users\Ильдар\Desktop\С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Desktop\Ст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14" cy="34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</w:t>
      </w:r>
      <w:r w:rsidRPr="00B86C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37624" cy="4048125"/>
            <wp:effectExtent l="0" t="0" r="0" b="0"/>
            <wp:docPr id="9" name="Рисунок 9" descr="C:\Users\Ильдар\Desktop\С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дар\Desktop\Ст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88" cy="405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  </w:t>
      </w:r>
      <w:r w:rsidR="00B86CD4" w:rsidRPr="00B86C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57775" cy="3793331"/>
            <wp:effectExtent l="0" t="0" r="0" b="0"/>
            <wp:docPr id="11" name="Рисунок 11" descr="C:\Users\Ильдар\Desktop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дар\Desktop\Т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85" cy="379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</w:t>
      </w:r>
      <w:r w:rsidRPr="00B86C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61861" cy="4615815"/>
            <wp:effectExtent l="0" t="0" r="5715" b="0"/>
            <wp:docPr id="12" name="Рисунок 12" descr="C:\Users\Ильдар\Desktop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дар\Desktop\Т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944" cy="462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738B8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86C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14975" cy="4136231"/>
            <wp:effectExtent l="0" t="0" r="0" b="0"/>
            <wp:docPr id="14" name="Рисунок 14" descr="C:\Users\Ильдар\Desktop\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льдар\Desktop\Танец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09" cy="414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8B8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</w:t>
      </w:r>
      <w:r w:rsidRPr="00B738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5700" cy="3724275"/>
            <wp:effectExtent l="0" t="0" r="6350" b="9525"/>
            <wp:docPr id="15" name="Рисунок 15" descr="C:\Users\Ильдар\Desktop\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дар\Desktop\И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231" cy="37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CD4" w:rsidRDefault="00B86CD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738B8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738B8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                             </w:t>
      </w:r>
      <w:bookmarkStart w:id="0" w:name="_GoBack"/>
      <w:r w:rsidRPr="00B738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95675" cy="4658551"/>
            <wp:effectExtent l="0" t="0" r="0" b="8890"/>
            <wp:docPr id="17" name="Рисунок 17" descr="C:\Users\Ильдар\Desktop\в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дар\Desktop\в--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44" cy="466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38B8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</w:t>
      </w:r>
    </w:p>
    <w:p w:rsidR="00B86CD4" w:rsidRDefault="00B738B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</w:t>
      </w:r>
      <w:r w:rsidRPr="00B738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672945" cy="4571310"/>
            <wp:effectExtent l="0" t="0" r="3810" b="1270"/>
            <wp:docPr id="18" name="Рисунок 18" descr="C:\Users\Ильдар\Desktop\М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льдар\Desktop\Маш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5"/>
                    <a:stretch/>
                  </pic:blipFill>
                  <pic:spPr bwMode="auto">
                    <a:xfrm>
                      <a:off x="0" y="0"/>
                      <a:ext cx="3681885" cy="458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CD4" w:rsidRPr="007639CE" w:rsidRDefault="00B86CD4">
      <w:pPr>
        <w:rPr>
          <w:rFonts w:ascii="Times New Roman" w:hAnsi="Times New Roman" w:cs="Times New Roman"/>
          <w:b/>
          <w:sz w:val="24"/>
          <w:szCs w:val="24"/>
        </w:rPr>
      </w:pPr>
    </w:p>
    <w:sectPr w:rsidR="00B86CD4" w:rsidRPr="007639CE" w:rsidSect="00B738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1A"/>
    <w:rsid w:val="00070464"/>
    <w:rsid w:val="00186DA8"/>
    <w:rsid w:val="00226905"/>
    <w:rsid w:val="0049471A"/>
    <w:rsid w:val="00532D16"/>
    <w:rsid w:val="007611CF"/>
    <w:rsid w:val="007639CE"/>
    <w:rsid w:val="00B738B8"/>
    <w:rsid w:val="00B86CD4"/>
    <w:rsid w:val="00C55B09"/>
    <w:rsid w:val="00E51138"/>
    <w:rsid w:val="00F57A16"/>
    <w:rsid w:val="00FE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E16A0-A616-412F-A21A-E4A9B878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3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32D16"/>
  </w:style>
  <w:style w:type="paragraph" w:customStyle="1" w:styleId="p4">
    <w:name w:val="p4"/>
    <w:basedOn w:val="a"/>
    <w:rsid w:val="0053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EA60A-63D0-42DB-BE6D-11F44E1A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dcterms:created xsi:type="dcterms:W3CDTF">2021-02-15T11:56:00Z</dcterms:created>
  <dcterms:modified xsi:type="dcterms:W3CDTF">2021-02-15T11:57:00Z</dcterms:modified>
</cp:coreProperties>
</file>